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0E1F" w14:textId="0080BF53" w:rsidR="00E13298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</w:rPr>
      </w:pP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Veuillez remplir ce </w:t>
      </w:r>
      <w:r w:rsidR="000B3BB2">
        <w:rPr>
          <w:rFonts w:ascii="Aller Light" w:hAnsi="Aller Light" w:cs="Arial"/>
          <w:i/>
          <w:color w:val="000000"/>
          <w:sz w:val="22"/>
          <w:szCs w:val="22"/>
        </w:rPr>
        <w:t xml:space="preserve">dossier et le retourner </w:t>
      </w:r>
      <w:r w:rsidR="00E13298">
        <w:rPr>
          <w:rFonts w:ascii="Aller Light" w:hAnsi="Aller Light" w:cs="Arial"/>
          <w:i/>
          <w:color w:val="000000"/>
          <w:sz w:val="22"/>
          <w:szCs w:val="22"/>
        </w:rPr>
        <w:t xml:space="preserve">avec </w:t>
      </w:r>
      <w:r w:rsidR="00D54858">
        <w:rPr>
          <w:rFonts w:ascii="Aller Light" w:hAnsi="Aller Light" w:cs="Arial"/>
          <w:i/>
          <w:color w:val="000000"/>
          <w:sz w:val="22"/>
          <w:szCs w:val="22"/>
        </w:rPr>
        <w:t>votre</w:t>
      </w:r>
      <w:r w:rsidR="00E13298">
        <w:rPr>
          <w:rFonts w:ascii="Aller Light" w:hAnsi="Aller Light" w:cs="Arial"/>
          <w:i/>
          <w:color w:val="000000"/>
          <w:sz w:val="22"/>
          <w:szCs w:val="22"/>
        </w:rPr>
        <w:t xml:space="preserve"> justificatif du niveau de langue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 xml:space="preserve"> à l’adresse suivante : </w:t>
      </w:r>
      <w:hyperlink r:id="rId8" w:history="1">
        <w:r w:rsidR="00900691" w:rsidRPr="00EB7097">
          <w:rPr>
            <w:rStyle w:val="Lienhypertexte"/>
            <w:rFonts w:ascii="Aller Light" w:hAnsi="Aller Light" w:cs="Arial"/>
            <w:i/>
            <w:sz w:val="22"/>
            <w:szCs w:val="22"/>
          </w:rPr>
          <w:t>international@isite-ulne.fr</w:t>
        </w:r>
      </w:hyperlink>
      <w:r w:rsidR="00900691">
        <w:rPr>
          <w:rFonts w:ascii="Aller Light" w:hAnsi="Aller Light" w:cs="Arial"/>
          <w:i/>
          <w:color w:val="000000"/>
          <w:sz w:val="22"/>
          <w:szCs w:val="22"/>
        </w:rPr>
        <w:t xml:space="preserve"> avant le 2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3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>/0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3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>/20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20</w:t>
      </w:r>
      <w:r w:rsidR="00564AEF">
        <w:rPr>
          <w:rFonts w:ascii="Aller Light" w:hAnsi="Aller Light" w:cs="Arial"/>
          <w:i/>
          <w:color w:val="000000"/>
          <w:sz w:val="22"/>
          <w:szCs w:val="22"/>
        </w:rPr>
        <w:t xml:space="preserve"> (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11</w:t>
      </w:r>
      <w:r w:rsidR="00B40C0A">
        <w:rPr>
          <w:rFonts w:ascii="Aller Light" w:hAnsi="Aller Light" w:cs="Arial"/>
          <w:i/>
          <w:color w:val="000000"/>
          <w:sz w:val="22"/>
          <w:szCs w:val="22"/>
        </w:rPr>
        <w:t>h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00, heure de Paris</w:t>
      </w:r>
      <w:r w:rsidRPr="00A610D2">
        <w:rPr>
          <w:rFonts w:ascii="Aller Light" w:hAnsi="Aller Light" w:cs="Arial"/>
          <w:i/>
          <w:color w:val="000000"/>
          <w:sz w:val="22"/>
          <w:szCs w:val="22"/>
        </w:rPr>
        <w:t>).</w:t>
      </w:r>
      <w:r w:rsidR="00E13298" w:rsidRPr="00E13298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</w:p>
    <w:p w14:paraId="777B6BA7" w14:textId="3A82E8B7" w:rsidR="007D5D49" w:rsidRPr="00A610D2" w:rsidRDefault="00E13298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</w:rPr>
      </w:pPr>
      <w:r>
        <w:rPr>
          <w:rFonts w:ascii="Aller Light" w:hAnsi="Aller Light" w:cs="Arial"/>
          <w:i/>
          <w:color w:val="000000"/>
          <w:sz w:val="22"/>
          <w:szCs w:val="22"/>
        </w:rPr>
        <w:t xml:space="preserve">Veillez à respecter la 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nomenclature suivant</w:t>
      </w:r>
      <w:r>
        <w:rPr>
          <w:rFonts w:ascii="Aller Light" w:hAnsi="Aller Light" w:cs="Arial"/>
          <w:i/>
          <w:color w:val="000000"/>
          <w:sz w:val="22"/>
          <w:szCs w:val="22"/>
        </w:rPr>
        <w:t>e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 : « Bourses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Immersion</w:t>
      </w:r>
      <w:r>
        <w:rPr>
          <w:rFonts w:ascii="Aller Light" w:hAnsi="Aller Light" w:cs="Arial"/>
          <w:i/>
          <w:color w:val="000000"/>
          <w:sz w:val="22"/>
          <w:szCs w:val="22"/>
        </w:rPr>
        <w:t>Kent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_</w:t>
      </w:r>
      <w:r w:rsidR="001B7103">
        <w:rPr>
          <w:rFonts w:ascii="Aller Light" w:hAnsi="Aller Light" w:cs="Arial"/>
          <w:i/>
          <w:color w:val="000000"/>
          <w:sz w:val="22"/>
          <w:szCs w:val="22"/>
        </w:rPr>
        <w:t>Mars20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_</w:t>
      </w:r>
      <w:r>
        <w:rPr>
          <w:rFonts w:ascii="Aller Light" w:hAnsi="Aller Light" w:cs="Arial"/>
          <w:i/>
          <w:color w:val="000000"/>
          <w:sz w:val="22"/>
          <w:szCs w:val="22"/>
        </w:rPr>
        <w:t>NomPrénom</w:t>
      </w:r>
      <w:r w:rsidRPr="000B3BB2">
        <w:rPr>
          <w:rFonts w:ascii="Aller Light" w:hAnsi="Aller Light" w:cs="Arial"/>
          <w:i/>
          <w:color w:val="000000"/>
          <w:sz w:val="22"/>
          <w:szCs w:val="22"/>
        </w:rPr>
        <w:t> »</w:t>
      </w:r>
    </w:p>
    <w:p w14:paraId="54DDEBB7" w14:textId="77777777" w:rsid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</w:rPr>
      </w:pPr>
    </w:p>
    <w:p w14:paraId="60A8A3AB" w14:textId="5A42919D" w:rsid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 w:rsidRPr="007D5D49">
        <w:rPr>
          <w:rFonts w:ascii="Aller Light" w:hAnsi="Aller Light" w:cs="Arial"/>
          <w:b/>
          <w:bCs/>
          <w:color w:val="000000"/>
          <w:szCs w:val="28"/>
        </w:rPr>
        <w:t xml:space="preserve">Informations générales </w:t>
      </w:r>
      <w:r w:rsidR="00900691">
        <w:rPr>
          <w:rFonts w:ascii="Aller Light" w:hAnsi="Aller Light" w:cs="Arial"/>
          <w:b/>
          <w:bCs/>
          <w:color w:val="000000"/>
          <w:szCs w:val="28"/>
        </w:rPr>
        <w:t xml:space="preserve">du/de la </w:t>
      </w:r>
      <w:proofErr w:type="spellStart"/>
      <w:proofErr w:type="gramStart"/>
      <w:r w:rsidR="00900691">
        <w:rPr>
          <w:rFonts w:ascii="Aller Light" w:hAnsi="Aller Light" w:cs="Arial"/>
          <w:b/>
          <w:bCs/>
          <w:color w:val="000000"/>
          <w:szCs w:val="28"/>
        </w:rPr>
        <w:t>candidat.e</w:t>
      </w:r>
      <w:proofErr w:type="spellEnd"/>
      <w:proofErr w:type="gramEnd"/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75D3AAA8" w:rsidR="007D5D49" w:rsidRPr="007D5D49" w:rsidRDefault="00900691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proofErr w:type="spellStart"/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Candidat.e</w:t>
            </w:r>
            <w:proofErr w:type="spellEnd"/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14F77B50" w:rsidR="007D5D49" w:rsidRPr="007D5D49" w:rsidRDefault="00FB47DC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4C42B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DC93D33" w:rsidR="007D5D49" w:rsidRPr="007D5D49" w:rsidRDefault="00FB47DC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Prénom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900691" w:rsidRPr="007D5D49" w14:paraId="44B4E86E" w14:textId="77777777" w:rsidTr="00933DE7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FF95D" w14:textId="77777777" w:rsidR="00900691" w:rsidRPr="007D5D49" w:rsidRDefault="00900691" w:rsidP="00933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5E04" w14:textId="18296A7E" w:rsidR="00900691" w:rsidRPr="007D5D49" w:rsidRDefault="00FB47DC" w:rsidP="00933DE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B6562C5BE2E14B48A1E517FB1A40241B"/>
                </w:placeholder>
              </w:sdtPr>
              <w:sdtEndPr/>
              <w:sdtContent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00691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Téléphone</w:t>
                </w:r>
                <w:r w:rsidR="00A0128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portable</w:t>
                </w:r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9BBC2" w14:textId="77777777" w:rsidR="00900691" w:rsidRPr="007D5D49" w:rsidRDefault="00FB47DC" w:rsidP="00933DE7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B6562C5BE2E14B48A1E517FB1A40241B"/>
                </w:placeholder>
              </w:sdtPr>
              <w:sdtEndPr/>
              <w:sdtContent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00691" w:rsidRP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513DF0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5446F201" w:rsidR="00CE2849" w:rsidRPr="00A610D2" w:rsidRDefault="00FB47DC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576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Enseignant-Chercheur</w:t>
            </w:r>
            <w:r w:rsidR="0090069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</w:t>
            </w:r>
          </w:p>
          <w:p w14:paraId="54800B39" w14:textId="0EF27937" w:rsidR="007D5D49" w:rsidRPr="005708FA" w:rsidRDefault="00FB47DC" w:rsidP="00900691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Personnel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     </w:t>
            </w:r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708FA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Chercheur</w:t>
            </w:r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64F4" w14:textId="1523B3E7" w:rsidR="007D5D49" w:rsidRPr="00900691" w:rsidRDefault="007D5D49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Situation administrative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5B63D" w14:textId="14C2C1D7" w:rsidR="007D5D49" w:rsidRPr="007D5D49" w:rsidRDefault="00FB47DC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7D5D49"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90069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Titulaire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610D2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90069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Contractuel, d</w:t>
            </w:r>
            <w:r w:rsidR="009960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ate de fin de contrat 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606401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ller Light" w:eastAsia="Times New Roman" w:hAnsi="Aller Light" w:cs="Arial"/>
                      <w:color w:val="000000"/>
                      <w:lang w:val="fr-FR" w:eastAsia="fr-FR"/>
                    </w:rPr>
                    <w:id w:val="-623537899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B3BB2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[</w:t>
                    </w:r>
                    <w:r w:rsidR="009960BF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Date</w:t>
                    </w:r>
                    <w:r w:rsidR="000B3BB2">
                      <w:rPr>
                        <w:rFonts w:ascii="Aller Light" w:eastAsia="Times New Roman" w:hAnsi="Aller Light" w:cs="Arial"/>
                        <w:color w:val="000000"/>
                        <w:lang w:val="fr-FR" w:eastAsia="fr-FR"/>
                      </w:rPr>
                      <w:t>]</w:t>
                    </w:r>
                  </w:sdtContent>
                </w:sdt>
              </w:sdtContent>
            </w:sdt>
          </w:p>
          <w:p w14:paraId="1E0B6A7A" w14:textId="4E6F0BC7" w:rsidR="007D5D49" w:rsidRPr="00900691" w:rsidRDefault="00CE2849" w:rsidP="009960BF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610D2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Corps 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9960B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_______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900691" w:rsidRPr="007D5D49" w14:paraId="4F4ADF86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2A4C" w14:textId="3F584487" w:rsidR="00900691" w:rsidRPr="007D5D49" w:rsidRDefault="00900691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Fonction – Missions du poste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642D" w14:textId="310CADA9" w:rsidR="00900691" w:rsidRDefault="00FB47DC" w:rsidP="009960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</w:sdtPr>
              <w:sdtEndPr/>
              <w:sdtContent>
                <w:r w:rsidR="00900691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[___________]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04ECEF0B" w:rsidR="007D5D49" w:rsidRPr="007D5D49" w:rsidRDefault="007D5D49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Faculté ou Laboratoire ou</w:t>
            </w:r>
            <w:r w:rsidR="005F24E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Direction et service</w:t>
            </w:r>
            <w:r w:rsidRPr="007D5D49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C70853">
        <w:trPr>
          <w:trHeight w:val="71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77777777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Institution de rattachement (</w:t>
            </w:r>
            <w:r w:rsidRPr="007D5D49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Université/ Ecole/ Organisme de recherche</w:t>
            </w: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68C360BB" w14:textId="35B85B38" w:rsidR="009960BF" w:rsidRPr="00C70853" w:rsidRDefault="008F7222" w:rsidP="00C70853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Motivation pour la mobilité</w:t>
      </w:r>
    </w:p>
    <w:p w14:paraId="1C15110A" w14:textId="77777777" w:rsidR="00900691" w:rsidRPr="002227AC" w:rsidRDefault="00900691" w:rsidP="0099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Style w:val="Grilledutableau"/>
        <w:tblW w:w="9114" w:type="dxa"/>
        <w:tblLook w:val="04A0" w:firstRow="1" w:lastRow="0" w:firstColumn="1" w:lastColumn="0" w:noHBand="0" w:noVBand="1"/>
      </w:tblPr>
      <w:tblGrid>
        <w:gridCol w:w="2825"/>
        <w:gridCol w:w="27"/>
        <w:gridCol w:w="2532"/>
        <w:gridCol w:w="3730"/>
      </w:tblGrid>
      <w:tr w:rsidR="00900691" w:rsidRPr="00513DF0" w14:paraId="1B243E1B" w14:textId="77777777" w:rsidTr="002227AC">
        <w:trPr>
          <w:trHeight w:val="194"/>
        </w:trPr>
        <w:tc>
          <w:tcPr>
            <w:tcW w:w="9114" w:type="dxa"/>
            <w:gridSpan w:val="4"/>
          </w:tcPr>
          <w:p w14:paraId="283BD9EE" w14:textId="07BF106A" w:rsidR="00900691" w:rsidRPr="002227AC" w:rsidRDefault="00900691" w:rsidP="00A01281">
            <w:pPr>
              <w:pStyle w:val="Pardeliste"/>
              <w:numPr>
                <w:ilvl w:val="0"/>
                <w:numId w:val="7"/>
              </w:numPr>
              <w:tabs>
                <w:tab w:val="left" w:pos="458"/>
              </w:tabs>
              <w:ind w:left="317" w:hanging="317"/>
              <w:rPr>
                <w:rFonts w:ascii="Aller" w:eastAsia="Times New Roman" w:hAnsi="Aller" w:cs="Times New Roman"/>
                <w:i/>
                <w:lang w:val="fr-FR" w:eastAsia="fr-FR"/>
              </w:rPr>
            </w:pPr>
            <w:r w:rsidRPr="002227AC">
              <w:rPr>
                <w:rFonts w:ascii="Aller" w:eastAsia="Times New Roman" w:hAnsi="Aller" w:cs="Times New Roman"/>
                <w:i/>
                <w:lang w:val="fr-FR" w:eastAsia="fr-FR"/>
              </w:rPr>
              <w:t>Quelles sont vos motivations pour participer à ce</w:t>
            </w:r>
            <w:r w:rsidR="00A01281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séjour en immersion</w:t>
            </w:r>
            <w:r w:rsidRPr="002227AC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 ? </w:t>
            </w:r>
          </w:p>
        </w:tc>
      </w:tr>
      <w:tr w:rsidR="00900691" w:rsidRPr="00513DF0" w14:paraId="3EE75D05" w14:textId="77777777" w:rsidTr="002227AC">
        <w:tc>
          <w:tcPr>
            <w:tcW w:w="9114" w:type="dxa"/>
            <w:gridSpan w:val="4"/>
          </w:tcPr>
          <w:p w14:paraId="64A57356" w14:textId="6A3AAF45" w:rsidR="00900691" w:rsidRDefault="00900691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A468881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EEF83AC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774F16A0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023EF7D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DA74F85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46A29B99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7382734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996DE14" w14:textId="77777777" w:rsidR="002227AC" w:rsidRDefault="002227AC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4B2690F1" w14:textId="77777777" w:rsidR="001B7103" w:rsidRDefault="001B710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7044E1EF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586F3F97" w14:textId="77777777" w:rsidR="009228B3" w:rsidRPr="008F7222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</w:tc>
      </w:tr>
      <w:tr w:rsidR="00900691" w:rsidRPr="00513DF0" w14:paraId="0AFDCE9F" w14:textId="77777777" w:rsidTr="002227AC">
        <w:tc>
          <w:tcPr>
            <w:tcW w:w="9114" w:type="dxa"/>
            <w:gridSpan w:val="4"/>
          </w:tcPr>
          <w:p w14:paraId="4CE86880" w14:textId="5CC84877" w:rsidR="00900691" w:rsidRPr="008F7222" w:rsidRDefault="00900691" w:rsidP="002227AC">
            <w:pPr>
              <w:pStyle w:val="Pardeliste"/>
              <w:numPr>
                <w:ilvl w:val="0"/>
                <w:numId w:val="7"/>
              </w:numPr>
              <w:ind w:left="317" w:hanging="317"/>
              <w:rPr>
                <w:rFonts w:ascii="Aller" w:eastAsia="Times New Roman" w:hAnsi="Aller" w:cs="Times New Roman"/>
                <w:i/>
                <w:lang w:val="fr-FR" w:eastAsia="fr-FR"/>
              </w:rPr>
            </w:pPr>
            <w:r w:rsidRPr="008F7222">
              <w:rPr>
                <w:rFonts w:ascii="Aller" w:eastAsia="Times New Roman" w:hAnsi="Aller" w:cs="Times New Roman"/>
                <w:i/>
                <w:lang w:val="fr-FR" w:eastAsia="fr-FR"/>
              </w:rPr>
              <w:lastRenderedPageBreak/>
              <w:t>En quoi l’utilisation de l’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>anglais est-</w:t>
            </w:r>
            <w:r w:rsidR="00D54858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elle 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>important</w:t>
            </w:r>
            <w:r w:rsidR="002227AC">
              <w:rPr>
                <w:rFonts w:ascii="Aller" w:eastAsia="Times New Roman" w:hAnsi="Aller" w:cs="Times New Roman"/>
                <w:i/>
                <w:lang w:val="fr-FR" w:eastAsia="fr-FR"/>
              </w:rPr>
              <w:t>e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dans le cadre de vos fonctions/ de votre poste ? </w:t>
            </w:r>
          </w:p>
        </w:tc>
      </w:tr>
      <w:tr w:rsidR="00900691" w:rsidRPr="00513DF0" w14:paraId="1582D8B3" w14:textId="77777777" w:rsidTr="002227AC">
        <w:tc>
          <w:tcPr>
            <w:tcW w:w="9114" w:type="dxa"/>
            <w:gridSpan w:val="4"/>
          </w:tcPr>
          <w:p w14:paraId="059B29EA" w14:textId="77777777" w:rsidR="00900691" w:rsidRDefault="00900691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F3C399E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D9C8B2F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9943935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6636365" w14:textId="77777777" w:rsidR="00E13298" w:rsidRDefault="00E13298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1CC88E0E" w14:textId="77777777" w:rsidR="002227AC" w:rsidRDefault="002227AC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45EC4E40" w14:textId="77777777" w:rsidR="009228B3" w:rsidRPr="008F7222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</w:tc>
      </w:tr>
      <w:tr w:rsidR="00900691" w:rsidRPr="00513DF0" w14:paraId="7E4B0D3C" w14:textId="77777777" w:rsidTr="002227AC">
        <w:tc>
          <w:tcPr>
            <w:tcW w:w="9114" w:type="dxa"/>
            <w:gridSpan w:val="4"/>
          </w:tcPr>
          <w:p w14:paraId="57C010A2" w14:textId="0A90E42F" w:rsidR="00900691" w:rsidRPr="008F7222" w:rsidRDefault="00D54858" w:rsidP="009228B3">
            <w:pPr>
              <w:pStyle w:val="Pardeliste"/>
              <w:numPr>
                <w:ilvl w:val="0"/>
                <w:numId w:val="7"/>
              </w:numPr>
              <w:ind w:left="317" w:hanging="284"/>
              <w:rPr>
                <w:rFonts w:ascii="Aller" w:eastAsia="Times New Roman" w:hAnsi="Aller" w:cs="Times New Roman"/>
                <w:i/>
                <w:lang w:val="fr-FR" w:eastAsia="fr-FR"/>
              </w:rPr>
            </w:pPr>
            <w:r>
              <w:rPr>
                <w:rFonts w:ascii="Aller" w:eastAsia="Times New Roman" w:hAnsi="Aller" w:cs="Times New Roman"/>
                <w:i/>
                <w:lang w:val="fr-FR" w:eastAsia="fr-FR"/>
              </w:rPr>
              <w:t>Selon vous, q</w:t>
            </w:r>
            <w:r w:rsidR="00900691" w:rsidRPr="008F7222">
              <w:rPr>
                <w:rFonts w:ascii="Aller" w:eastAsia="Times New Roman" w:hAnsi="Aller" w:cs="Times New Roman"/>
                <w:i/>
                <w:lang w:val="fr-FR" w:eastAsia="fr-FR"/>
              </w:rPr>
              <w:t>uelles sont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vos</w:t>
            </w:r>
            <w:r w:rsidR="00900691" w:rsidRPr="008F7222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forces et </w:t>
            </w:r>
            <w:r w:rsidR="009228B3">
              <w:rPr>
                <w:rFonts w:ascii="Aller" w:eastAsia="Times New Roman" w:hAnsi="Aller" w:cs="Times New Roman"/>
                <w:i/>
                <w:lang w:val="fr-FR" w:eastAsia="fr-FR"/>
              </w:rPr>
              <w:t>vos</w:t>
            </w:r>
            <w:r w:rsidR="00900691" w:rsidRPr="008F7222">
              <w:rPr>
                <w:rFonts w:ascii="Aller" w:eastAsia="Times New Roman" w:hAnsi="Aller" w:cs="Times New Roman"/>
                <w:i/>
                <w:lang w:val="fr-FR" w:eastAsia="fr-FR"/>
              </w:rPr>
              <w:t xml:space="preserve"> faiblesses en anglais ?</w:t>
            </w:r>
          </w:p>
        </w:tc>
      </w:tr>
      <w:tr w:rsidR="00900691" w:rsidRPr="00513DF0" w14:paraId="7A38CD43" w14:textId="77777777" w:rsidTr="002227AC">
        <w:trPr>
          <w:trHeight w:val="1620"/>
        </w:trPr>
        <w:tc>
          <w:tcPr>
            <w:tcW w:w="9114" w:type="dxa"/>
            <w:gridSpan w:val="4"/>
          </w:tcPr>
          <w:p w14:paraId="1DFD3B59" w14:textId="77777777" w:rsidR="00900691" w:rsidRDefault="00900691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59674BB1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6ACFBCA9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3E8586CC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7EAD86FD" w14:textId="77777777" w:rsidR="002227AC" w:rsidRDefault="002227AC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23910D10" w14:textId="77777777" w:rsidR="009228B3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  <w:p w14:paraId="2047B6B4" w14:textId="77777777" w:rsidR="009228B3" w:rsidRPr="008F7222" w:rsidRDefault="009228B3" w:rsidP="009960BF">
            <w:pPr>
              <w:rPr>
                <w:rFonts w:ascii="Aller" w:eastAsia="Times New Roman" w:hAnsi="Aller" w:cs="Times New Roman"/>
                <w:lang w:val="fr-FR" w:eastAsia="fr-FR"/>
              </w:rPr>
            </w:pPr>
          </w:p>
        </w:tc>
      </w:tr>
      <w:tr w:rsidR="002227AC" w:rsidRPr="00513DF0" w14:paraId="3F56741A" w14:textId="77777777" w:rsidTr="002227AC">
        <w:tc>
          <w:tcPr>
            <w:tcW w:w="9114" w:type="dxa"/>
            <w:gridSpan w:val="4"/>
          </w:tcPr>
          <w:p w14:paraId="05EF1071" w14:textId="7DB7A62C" w:rsidR="002227AC" w:rsidRPr="002227AC" w:rsidRDefault="002227AC" w:rsidP="002227AC">
            <w:pPr>
              <w:pStyle w:val="Pardeliste"/>
              <w:numPr>
                <w:ilvl w:val="0"/>
                <w:numId w:val="9"/>
              </w:numPr>
              <w:ind w:left="315" w:hanging="284"/>
              <w:rPr>
                <w:rFonts w:ascii="Aller" w:eastAsia="Times New Roman" w:hAnsi="Aller" w:cs="Times New Roman"/>
                <w:lang w:val="fr-FR" w:eastAsia="fr-FR"/>
              </w:rPr>
            </w:pPr>
            <w:r w:rsidRPr="002227A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Je joins à mon dossier de candidature un justificatif de mon niveau d’anglais.</w:t>
            </w:r>
          </w:p>
        </w:tc>
      </w:tr>
      <w:tr w:rsidR="002227AC" w:rsidRPr="00513DF0" w14:paraId="72CFF59C" w14:textId="7E3CE925" w:rsidTr="001B7103">
        <w:trPr>
          <w:trHeight w:val="1130"/>
        </w:trPr>
        <w:tc>
          <w:tcPr>
            <w:tcW w:w="2852" w:type="dxa"/>
            <w:gridSpan w:val="2"/>
            <w:vAlign w:val="center"/>
          </w:tcPr>
          <w:p w14:paraId="33919362" w14:textId="13B58A06" w:rsidR="002227AC" w:rsidRPr="00E13298" w:rsidRDefault="00FB47DC" w:rsidP="002227AC">
            <w:pPr>
              <w:jc w:val="center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787580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sdtContent>
            </w:sdt>
          </w:p>
        </w:tc>
        <w:tc>
          <w:tcPr>
            <w:tcW w:w="6262" w:type="dxa"/>
            <w:gridSpan w:val="2"/>
          </w:tcPr>
          <w:p w14:paraId="01C93D89" w14:textId="07DCA8CA" w:rsidR="002227AC" w:rsidRPr="00E13298" w:rsidRDefault="00FB47DC" w:rsidP="009960BF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295919164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[Signature du/de la </w:t>
                </w:r>
                <w:proofErr w:type="spellStart"/>
                <w:proofErr w:type="gramStart"/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candidat.e</w:t>
                </w:r>
                <w:proofErr w:type="spellEnd"/>
                <w:proofErr w:type="gramEnd"/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2227AC" w:rsidRPr="00513DF0" w14:paraId="1E47DCF1" w14:textId="77777777" w:rsidTr="00E9342C">
        <w:tc>
          <w:tcPr>
            <w:tcW w:w="9114" w:type="dxa"/>
            <w:gridSpan w:val="4"/>
          </w:tcPr>
          <w:p w14:paraId="7A515C1E" w14:textId="2AB67E33" w:rsidR="002227AC" w:rsidRPr="002227AC" w:rsidRDefault="002227AC" w:rsidP="002227AC">
            <w:pPr>
              <w:pStyle w:val="Pardeliste"/>
              <w:numPr>
                <w:ilvl w:val="0"/>
                <w:numId w:val="7"/>
              </w:numPr>
              <w:ind w:left="315" w:hanging="284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2227AC">
              <w:rPr>
                <w:rFonts w:ascii="Aller" w:eastAsia="Times New Roman" w:hAnsi="Aller" w:cs="Times New Roman"/>
                <w:i/>
                <w:lang w:val="fr-FR" w:eastAsia="fr-FR"/>
              </w:rPr>
              <w:t>Avis du supérieur hiérarchique (merci de préciser en quoi ce dispositif peut participer au développement de l’activité de votre service) :</w:t>
            </w:r>
          </w:p>
        </w:tc>
      </w:tr>
      <w:tr w:rsidR="002227AC" w:rsidRPr="00513DF0" w14:paraId="0C15112E" w14:textId="77777777" w:rsidTr="00B028ED">
        <w:tc>
          <w:tcPr>
            <w:tcW w:w="9114" w:type="dxa"/>
            <w:gridSpan w:val="4"/>
          </w:tcPr>
          <w:p w14:paraId="2D25EBDE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22D66CA1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1712332F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30424B9F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7A5BD96A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30B0C2BA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082B1FEF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7974B670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21B73265" w14:textId="77777777" w:rsidR="002227AC" w:rsidRDefault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</w:tc>
      </w:tr>
      <w:tr w:rsidR="002227AC" w:rsidRPr="002227AC" w14:paraId="47A3500D" w14:textId="30EF3573" w:rsidTr="002227AC">
        <w:trPr>
          <w:trHeight w:val="446"/>
        </w:trPr>
        <w:tc>
          <w:tcPr>
            <w:tcW w:w="2825" w:type="dxa"/>
            <w:vAlign w:val="center"/>
          </w:tcPr>
          <w:p w14:paraId="24CC2B3C" w14:textId="02ED3D63" w:rsidR="002227AC" w:rsidRDefault="002227AC" w:rsidP="002227A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Directeur/ Directrice </w:t>
            </w:r>
          </w:p>
        </w:tc>
        <w:tc>
          <w:tcPr>
            <w:tcW w:w="2559" w:type="dxa"/>
            <w:gridSpan w:val="2"/>
            <w:vAlign w:val="center"/>
          </w:tcPr>
          <w:sdt>
            <w:sdtP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id w:val="-1707244380"/>
            </w:sdtPr>
            <w:sdtEndPr/>
            <w:sdtContent>
              <w:p w14:paraId="44012810" w14:textId="7C377F2D" w:rsidR="002227AC" w:rsidRDefault="002227AC" w:rsidP="002227AC">
                <w:pP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[NOM, Prénom]</w:t>
                </w:r>
              </w:p>
            </w:sdtContent>
          </w:sdt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690630365"/>
          </w:sdtPr>
          <w:sdtEndPr/>
          <w:sdtContent>
            <w:tc>
              <w:tcPr>
                <w:tcW w:w="3730" w:type="dxa"/>
                <w:vAlign w:val="center"/>
              </w:tcPr>
              <w:p w14:paraId="63E23E7D" w14:textId="49736D44" w:rsidR="002227AC" w:rsidRDefault="002227AC" w:rsidP="002227AC">
                <w:pP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[Composante/Laboratoire/Service]</w:t>
                </w:r>
              </w:p>
            </w:tc>
          </w:sdtContent>
        </w:sdt>
      </w:tr>
      <w:tr w:rsidR="002227AC" w:rsidRPr="002227AC" w14:paraId="13F2D94F" w14:textId="6E967C24" w:rsidTr="00B0064E">
        <w:trPr>
          <w:trHeight w:val="935"/>
        </w:trPr>
        <w:tc>
          <w:tcPr>
            <w:tcW w:w="2825" w:type="dxa"/>
            <w:vAlign w:val="center"/>
          </w:tcPr>
          <w:p w14:paraId="1D565475" w14:textId="6ACC2DAD" w:rsidR="002227AC" w:rsidRDefault="00FB47DC" w:rsidP="002227AC">
            <w:pPr>
              <w:jc w:val="center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305211292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sdtContent>
            </w:sdt>
          </w:p>
        </w:tc>
        <w:tc>
          <w:tcPr>
            <w:tcW w:w="6289" w:type="dxa"/>
            <w:gridSpan w:val="3"/>
          </w:tcPr>
          <w:p w14:paraId="1E256080" w14:textId="2FBD78D0" w:rsidR="002227AC" w:rsidRDefault="00FB47DC">
            <w:pPr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31178919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227A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[Signature et cachet]</w:t>
                </w:r>
              </w:sdtContent>
            </w:sdt>
          </w:p>
        </w:tc>
      </w:tr>
    </w:tbl>
    <w:p w14:paraId="5B381BD8" w14:textId="77777777" w:rsidR="00102CE1" w:rsidRPr="00014069" w:rsidRDefault="00102CE1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</w:rPr>
      </w:pPr>
      <w:r w:rsidRPr="00014069">
        <w:rPr>
          <w:rFonts w:ascii="Aller Light" w:hAnsi="Aller Light" w:cs="Arial"/>
          <w:color w:val="000000"/>
          <w:sz w:val="24"/>
          <w:szCs w:val="28"/>
        </w:rPr>
        <w:t xml:space="preserve">Calendrier </w:t>
      </w:r>
    </w:p>
    <w:p w14:paraId="627020BF" w14:textId="4195D219" w:rsidR="00102CE1" w:rsidRPr="002C34A3" w:rsidRDefault="00102CE1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2C34A3">
        <w:rPr>
          <w:rFonts w:ascii="Aller Light" w:hAnsi="Aller Light" w:cs="Arial"/>
          <w:color w:val="000000"/>
          <w:sz w:val="20"/>
          <w:szCs w:val="22"/>
        </w:rPr>
        <w:t xml:space="preserve">Date limite du dépôt : </w:t>
      </w:r>
      <w:r w:rsidR="009228B3">
        <w:rPr>
          <w:rFonts w:ascii="Aller Light" w:hAnsi="Aller Light" w:cs="Arial"/>
          <w:color w:val="000000"/>
          <w:sz w:val="20"/>
          <w:szCs w:val="22"/>
        </w:rPr>
        <w:t>2</w:t>
      </w:r>
      <w:r w:rsidR="001B7103">
        <w:rPr>
          <w:rFonts w:ascii="Aller Light" w:hAnsi="Aller Light" w:cs="Arial"/>
          <w:color w:val="000000"/>
          <w:sz w:val="20"/>
          <w:szCs w:val="22"/>
        </w:rPr>
        <w:t>3</w:t>
      </w:r>
      <w:r w:rsidRPr="002C34A3">
        <w:rPr>
          <w:rFonts w:ascii="Aller Light" w:hAnsi="Aller Light" w:cs="Arial"/>
          <w:color w:val="000000"/>
          <w:sz w:val="20"/>
          <w:szCs w:val="22"/>
        </w:rPr>
        <w:t>/0</w:t>
      </w:r>
      <w:r w:rsidR="001B7103">
        <w:rPr>
          <w:rFonts w:ascii="Aller Light" w:hAnsi="Aller Light" w:cs="Arial"/>
          <w:color w:val="000000"/>
          <w:sz w:val="20"/>
          <w:szCs w:val="22"/>
        </w:rPr>
        <w:t>3</w:t>
      </w:r>
      <w:r w:rsidRPr="002C34A3">
        <w:rPr>
          <w:rFonts w:ascii="Aller Light" w:hAnsi="Aller Light" w:cs="Arial"/>
          <w:color w:val="000000"/>
          <w:sz w:val="20"/>
          <w:szCs w:val="22"/>
        </w:rPr>
        <w:t>/20</w:t>
      </w:r>
      <w:r w:rsidR="001B7103">
        <w:rPr>
          <w:rFonts w:ascii="Aller Light" w:hAnsi="Aller Light" w:cs="Arial"/>
          <w:color w:val="000000"/>
          <w:sz w:val="20"/>
          <w:szCs w:val="22"/>
        </w:rPr>
        <w:t>20</w:t>
      </w:r>
      <w:r w:rsidRPr="002C34A3">
        <w:rPr>
          <w:rFonts w:ascii="Aller Light" w:hAnsi="Aller Light" w:cs="Arial"/>
          <w:color w:val="000000"/>
          <w:sz w:val="20"/>
          <w:szCs w:val="22"/>
        </w:rPr>
        <w:t xml:space="preserve"> (</w:t>
      </w:r>
      <w:r w:rsidR="001B7103">
        <w:rPr>
          <w:rFonts w:ascii="Aller Light" w:hAnsi="Aller Light" w:cs="Arial"/>
          <w:color w:val="000000"/>
          <w:sz w:val="20"/>
          <w:szCs w:val="22"/>
        </w:rPr>
        <w:t>11</w:t>
      </w:r>
      <w:r w:rsidR="00A01281">
        <w:rPr>
          <w:rFonts w:ascii="Aller Light" w:hAnsi="Aller Light" w:cs="Arial"/>
          <w:color w:val="000000"/>
          <w:sz w:val="20"/>
          <w:szCs w:val="22"/>
        </w:rPr>
        <w:t>h</w:t>
      </w:r>
      <w:r w:rsidR="001B7103">
        <w:rPr>
          <w:rFonts w:ascii="Aller Light" w:hAnsi="Aller Light" w:cs="Arial"/>
          <w:color w:val="000000"/>
          <w:sz w:val="20"/>
          <w:szCs w:val="22"/>
        </w:rPr>
        <w:t>00</w:t>
      </w:r>
      <w:bookmarkStart w:id="0" w:name="_GoBack"/>
      <w:bookmarkEnd w:id="0"/>
      <w:r w:rsidR="001B7103">
        <w:rPr>
          <w:rFonts w:ascii="Aller Light" w:hAnsi="Aller Light" w:cs="Arial"/>
          <w:color w:val="000000"/>
          <w:sz w:val="20"/>
          <w:szCs w:val="22"/>
        </w:rPr>
        <w:t>, heure de Paris</w:t>
      </w:r>
      <w:r w:rsidRPr="002C34A3">
        <w:rPr>
          <w:rFonts w:ascii="Aller Light" w:hAnsi="Aller Light" w:cs="Arial"/>
          <w:color w:val="000000"/>
          <w:sz w:val="20"/>
          <w:szCs w:val="22"/>
        </w:rPr>
        <w:t>)</w:t>
      </w:r>
    </w:p>
    <w:p w14:paraId="02A52D29" w14:textId="575E3B56" w:rsidR="00102CE1" w:rsidRPr="009960BF" w:rsidRDefault="009228B3" w:rsidP="0085541F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color w:val="000000"/>
          <w:sz w:val="20"/>
          <w:szCs w:val="22"/>
        </w:rPr>
        <w:t xml:space="preserve">Annonce des résultats : </w:t>
      </w:r>
      <w:r w:rsidR="001B7103">
        <w:rPr>
          <w:rFonts w:ascii="Aller Light" w:hAnsi="Aller Light" w:cs="Arial"/>
          <w:color w:val="000000"/>
          <w:sz w:val="20"/>
          <w:szCs w:val="22"/>
        </w:rPr>
        <w:t>Avril 2020</w:t>
      </w:r>
    </w:p>
    <w:sectPr w:rsidR="00102CE1" w:rsidRPr="009960BF" w:rsidSect="000140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F919" w14:textId="77777777" w:rsidR="00FB47DC" w:rsidRDefault="00FB47DC" w:rsidP="007D5D49">
      <w:pPr>
        <w:spacing w:after="0" w:line="240" w:lineRule="auto"/>
      </w:pPr>
      <w:r>
        <w:separator/>
      </w:r>
    </w:p>
  </w:endnote>
  <w:endnote w:type="continuationSeparator" w:id="0">
    <w:p w14:paraId="712E48CB" w14:textId="77777777" w:rsidR="00FB47DC" w:rsidRDefault="00FB47DC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22D1" w14:textId="6AE3567B" w:rsidR="00D75BA1" w:rsidRPr="004E03C8" w:rsidRDefault="009F79A1" w:rsidP="004E03C8">
    <w:pPr>
      <w:pStyle w:val="Pieddepage"/>
      <w:jc w:val="center"/>
      <w:rPr>
        <w:i/>
        <w:color w:val="E94E1D"/>
        <w:sz w:val="16"/>
        <w:szCs w:val="16"/>
      </w:rPr>
    </w:pPr>
    <w:r w:rsidRPr="004E03C8">
      <w:rPr>
        <w:i/>
        <w:color w:val="E94E1D"/>
        <w:sz w:val="16"/>
        <w:szCs w:val="16"/>
      </w:rPr>
      <w:t>Fondation I-SITE ULNE –</w:t>
    </w:r>
    <w:r w:rsidR="00E13298">
      <w:rPr>
        <w:i/>
        <w:color w:val="E94E1D"/>
        <w:sz w:val="16"/>
        <w:szCs w:val="16"/>
      </w:rPr>
      <w:t xml:space="preserve"> </w:t>
    </w:r>
    <w:r w:rsidR="001B7103">
      <w:rPr>
        <w:i/>
        <w:color w:val="E94E1D"/>
        <w:sz w:val="16"/>
        <w:szCs w:val="16"/>
      </w:rPr>
      <w:t>Février</w:t>
    </w:r>
    <w:r w:rsidR="001E79DF">
      <w:rPr>
        <w:i/>
        <w:color w:val="E94E1D"/>
        <w:sz w:val="16"/>
        <w:szCs w:val="16"/>
      </w:rPr>
      <w:t xml:space="preserve"> 20</w:t>
    </w:r>
    <w:r w:rsidR="001B7103">
      <w:rPr>
        <w:i/>
        <w:color w:val="E94E1D"/>
        <w:sz w:val="16"/>
        <w:szCs w:val="16"/>
      </w:rPr>
      <w:t>20</w:t>
    </w:r>
    <w:r>
      <w:rPr>
        <w:i/>
        <w:color w:val="E94E1D"/>
        <w:sz w:val="16"/>
        <w:szCs w:val="16"/>
      </w:rPr>
      <w:t xml:space="preserve"> – page </w:t>
    </w:r>
    <w:r w:rsidRPr="00014069">
      <w:rPr>
        <w:i/>
        <w:color w:val="E94E1D"/>
        <w:sz w:val="16"/>
        <w:szCs w:val="16"/>
      </w:rPr>
      <w:fldChar w:fldCharType="begin"/>
    </w:r>
    <w:r w:rsidRPr="00014069">
      <w:rPr>
        <w:i/>
        <w:color w:val="E94E1D"/>
        <w:sz w:val="16"/>
        <w:szCs w:val="16"/>
      </w:rPr>
      <w:instrText>PAGE   \* MERGEFORMAT</w:instrText>
    </w:r>
    <w:r w:rsidRPr="00014069">
      <w:rPr>
        <w:i/>
        <w:color w:val="E94E1D"/>
        <w:sz w:val="16"/>
        <w:szCs w:val="16"/>
      </w:rPr>
      <w:fldChar w:fldCharType="separate"/>
    </w:r>
    <w:r w:rsidR="00A01281">
      <w:rPr>
        <w:i/>
        <w:noProof/>
        <w:color w:val="E94E1D"/>
        <w:sz w:val="16"/>
        <w:szCs w:val="16"/>
      </w:rPr>
      <w:t>1</w:t>
    </w:r>
    <w:r w:rsidRPr="00014069">
      <w:rPr>
        <w:i/>
        <w:color w:val="E94E1D"/>
        <w:sz w:val="16"/>
        <w:szCs w:val="16"/>
      </w:rPr>
      <w:fldChar w:fldCharType="end"/>
    </w:r>
    <w:r w:rsidR="005C5D9E">
      <w:rPr>
        <w:i/>
        <w:color w:val="E94E1D"/>
        <w:sz w:val="16"/>
        <w:szCs w:val="16"/>
      </w:rPr>
      <w:t>/</w:t>
    </w:r>
    <w:r w:rsidR="00E13298">
      <w:rPr>
        <w:i/>
        <w:color w:val="E94E1D"/>
        <w:sz w:val="16"/>
        <w:szCs w:val="16"/>
      </w:rPr>
      <w:t>2</w:t>
    </w:r>
    <w:r w:rsidR="001E79DF" w:rsidRPr="004E03C8">
      <w:rPr>
        <w:i/>
        <w:color w:val="E94E1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F8B6" w14:textId="77777777" w:rsidR="00FB47DC" w:rsidRDefault="00FB47DC" w:rsidP="007D5D49">
      <w:pPr>
        <w:spacing w:after="0" w:line="240" w:lineRule="auto"/>
      </w:pPr>
      <w:r>
        <w:separator/>
      </w:r>
    </w:p>
  </w:footnote>
  <w:footnote w:type="continuationSeparator" w:id="0">
    <w:p w14:paraId="44D0B125" w14:textId="77777777" w:rsidR="00FB47DC" w:rsidRDefault="00FB47DC" w:rsidP="007D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1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FB47DC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FB47DC" w:rsidP="004E03C8">
          <w:pPr>
            <w:pStyle w:val="En-tte"/>
            <w:jc w:val="both"/>
          </w:pPr>
        </w:p>
        <w:p w14:paraId="58442343" w14:textId="77777777" w:rsidR="00D75BA1" w:rsidRDefault="00FB47DC" w:rsidP="004E03C8">
          <w:pPr>
            <w:pStyle w:val="En-tte"/>
            <w:jc w:val="both"/>
          </w:pPr>
        </w:p>
      </w:tc>
    </w:tr>
    <w:tr w:rsidR="00D75BA1" w:rsidRPr="00513DF0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FB47DC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405BE17A" w14:textId="77777777" w:rsidR="00513DF0" w:rsidRDefault="00513DF0" w:rsidP="00513DF0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  <w:r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 xml:space="preserve">Structuration des collaborations transfrontalières : </w:t>
          </w:r>
        </w:p>
        <w:p w14:paraId="1FE5E9A7" w14:textId="77777777" w:rsidR="00513DF0" w:rsidRDefault="00513DF0" w:rsidP="00513DF0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  <w:proofErr w:type="gramStart"/>
          <w:r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>séjour</w:t>
          </w:r>
          <w:proofErr w:type="gramEnd"/>
          <w:r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 xml:space="preserve"> en immersion au Kent</w:t>
          </w:r>
        </w:p>
        <w:p w14:paraId="6949E645" w14:textId="77777777" w:rsidR="00EC6464" w:rsidRPr="004E03C8" w:rsidRDefault="00FB47DC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</w:rPr>
          </w:pPr>
        </w:p>
      </w:tc>
    </w:tr>
  </w:tbl>
  <w:p w14:paraId="3D9456A3" w14:textId="77777777" w:rsidR="00D75BA1" w:rsidRDefault="00FB47D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427"/>
    <w:multiLevelType w:val="hybridMultilevel"/>
    <w:tmpl w:val="67768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C7D8D"/>
    <w:multiLevelType w:val="hybridMultilevel"/>
    <w:tmpl w:val="D3EE003C"/>
    <w:lvl w:ilvl="0" w:tplc="040C0005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8">
    <w:nsid w:val="6D04703A"/>
    <w:multiLevelType w:val="hybridMultilevel"/>
    <w:tmpl w:val="D7242A3A"/>
    <w:lvl w:ilvl="0" w:tplc="5CCC6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9"/>
    <w:rsid w:val="00010618"/>
    <w:rsid w:val="000B3BB2"/>
    <w:rsid w:val="00102CE1"/>
    <w:rsid w:val="00106EF0"/>
    <w:rsid w:val="00107BB6"/>
    <w:rsid w:val="001B7103"/>
    <w:rsid w:val="001E79DF"/>
    <w:rsid w:val="002227AC"/>
    <w:rsid w:val="002D4271"/>
    <w:rsid w:val="003D5F9A"/>
    <w:rsid w:val="004743FD"/>
    <w:rsid w:val="004C42B8"/>
    <w:rsid w:val="004F0D3E"/>
    <w:rsid w:val="00513DF0"/>
    <w:rsid w:val="00564AEF"/>
    <w:rsid w:val="005708FA"/>
    <w:rsid w:val="005C5D9E"/>
    <w:rsid w:val="005F24EB"/>
    <w:rsid w:val="00687355"/>
    <w:rsid w:val="007056D4"/>
    <w:rsid w:val="007D5D49"/>
    <w:rsid w:val="0085541F"/>
    <w:rsid w:val="008F7222"/>
    <w:rsid w:val="00900691"/>
    <w:rsid w:val="009228B3"/>
    <w:rsid w:val="00951CBD"/>
    <w:rsid w:val="009960BF"/>
    <w:rsid w:val="009F79A1"/>
    <w:rsid w:val="00A01281"/>
    <w:rsid w:val="00A610D2"/>
    <w:rsid w:val="00A85646"/>
    <w:rsid w:val="00B40C0A"/>
    <w:rsid w:val="00BC5074"/>
    <w:rsid w:val="00C70853"/>
    <w:rsid w:val="00CE2849"/>
    <w:rsid w:val="00D54858"/>
    <w:rsid w:val="00E13298"/>
    <w:rsid w:val="00EF292F"/>
    <w:rsid w:val="00EF3E78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  <w15:chartTrackingRefBased/>
  <w15:docId w15:val="{655DF787-5E32-4FF3-88DD-D8BECCD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paragraph" w:styleId="Rvision">
    <w:name w:val="Revision"/>
    <w:hidden/>
    <w:uiPriority w:val="99"/>
    <w:semiHidden/>
    <w:rsid w:val="002227A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@isite-uln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62C5BE2E14B48A1E517FB1A402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3F1A2-7916-E143-8622-8ED09EC1B0CF}"/>
      </w:docPartPr>
      <w:docPartBody>
        <w:p w:rsidR="005A0303" w:rsidRDefault="00857D3F" w:rsidP="00857D3F">
          <w:pPr>
            <w:pStyle w:val="B6562C5BE2E14B48A1E517FB1A40241B"/>
          </w:pPr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2"/>
    <w:rsid w:val="00327192"/>
    <w:rsid w:val="004D59E5"/>
    <w:rsid w:val="005438E8"/>
    <w:rsid w:val="005A0303"/>
    <w:rsid w:val="006A2EE4"/>
    <w:rsid w:val="00847472"/>
    <w:rsid w:val="00857D3F"/>
    <w:rsid w:val="0089074C"/>
    <w:rsid w:val="008B1582"/>
    <w:rsid w:val="00AB2860"/>
    <w:rsid w:val="00CE7F81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7F81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490A6BA8795D5046BC8389244C0FE212">
    <w:name w:val="490A6BA8795D5046BC8389244C0FE212"/>
    <w:rsid w:val="00857D3F"/>
    <w:pPr>
      <w:spacing w:after="0" w:line="240" w:lineRule="auto"/>
    </w:pPr>
    <w:rPr>
      <w:sz w:val="24"/>
      <w:szCs w:val="24"/>
    </w:rPr>
  </w:style>
  <w:style w:type="paragraph" w:customStyle="1" w:styleId="C712F41B5EE0664689F0A244D3829EB5">
    <w:name w:val="C712F41B5EE0664689F0A244D3829EB5"/>
    <w:rsid w:val="00857D3F"/>
    <w:pPr>
      <w:spacing w:after="0" w:line="240" w:lineRule="auto"/>
    </w:pPr>
    <w:rPr>
      <w:sz w:val="24"/>
      <w:szCs w:val="24"/>
    </w:rPr>
  </w:style>
  <w:style w:type="paragraph" w:customStyle="1" w:styleId="A451AF46BB47E64494809BEA418BC8F7">
    <w:name w:val="A451AF46BB47E64494809BEA418BC8F7"/>
    <w:rsid w:val="00857D3F"/>
    <w:pPr>
      <w:spacing w:after="0" w:line="240" w:lineRule="auto"/>
    </w:pPr>
    <w:rPr>
      <w:sz w:val="24"/>
      <w:szCs w:val="24"/>
    </w:rPr>
  </w:style>
  <w:style w:type="paragraph" w:customStyle="1" w:styleId="8A8F3354FB73CD429AC6184C107F000D">
    <w:name w:val="8A8F3354FB73CD429AC6184C107F000D"/>
    <w:rsid w:val="00857D3F"/>
    <w:pPr>
      <w:spacing w:after="0" w:line="240" w:lineRule="auto"/>
    </w:pPr>
    <w:rPr>
      <w:sz w:val="24"/>
      <w:szCs w:val="24"/>
    </w:rPr>
  </w:style>
  <w:style w:type="paragraph" w:customStyle="1" w:styleId="56BAFFBD26812A4F8D1EF4E490A91006">
    <w:name w:val="56BAFFBD26812A4F8D1EF4E490A91006"/>
    <w:rsid w:val="00857D3F"/>
    <w:pPr>
      <w:spacing w:after="0" w:line="240" w:lineRule="auto"/>
    </w:pPr>
    <w:rPr>
      <w:sz w:val="24"/>
      <w:szCs w:val="24"/>
    </w:rPr>
  </w:style>
  <w:style w:type="paragraph" w:customStyle="1" w:styleId="836C0481300C6E4484384431AA9C552D">
    <w:name w:val="836C0481300C6E4484384431AA9C552D"/>
    <w:rsid w:val="00857D3F"/>
    <w:pPr>
      <w:spacing w:after="0" w:line="240" w:lineRule="auto"/>
    </w:pPr>
    <w:rPr>
      <w:sz w:val="24"/>
      <w:szCs w:val="24"/>
    </w:rPr>
  </w:style>
  <w:style w:type="paragraph" w:customStyle="1" w:styleId="58873D00FD1C3142A8137690A4CF73DA">
    <w:name w:val="58873D00FD1C3142A8137690A4CF73DA"/>
    <w:rsid w:val="00857D3F"/>
    <w:pPr>
      <w:spacing w:after="0" w:line="240" w:lineRule="auto"/>
    </w:pPr>
    <w:rPr>
      <w:sz w:val="24"/>
      <w:szCs w:val="24"/>
    </w:rPr>
  </w:style>
  <w:style w:type="paragraph" w:customStyle="1" w:styleId="B6562C5BE2E14B48A1E517FB1A40241B">
    <w:name w:val="B6562C5BE2E14B48A1E517FB1A40241B"/>
    <w:rsid w:val="00857D3F"/>
    <w:pPr>
      <w:spacing w:after="0" w:line="240" w:lineRule="auto"/>
    </w:pPr>
    <w:rPr>
      <w:sz w:val="24"/>
      <w:szCs w:val="24"/>
    </w:rPr>
  </w:style>
  <w:style w:type="paragraph" w:customStyle="1" w:styleId="DBDA497C95D6C14CA74F639F6BC4AEE3">
    <w:name w:val="DBDA497C95D6C14CA74F639F6BC4AEE3"/>
    <w:rsid w:val="00857D3F"/>
    <w:pPr>
      <w:spacing w:after="0" w:line="240" w:lineRule="auto"/>
    </w:pPr>
    <w:rPr>
      <w:sz w:val="24"/>
      <w:szCs w:val="24"/>
    </w:rPr>
  </w:style>
  <w:style w:type="paragraph" w:customStyle="1" w:styleId="DE8E80E924E35C40A6D3E7FDC0E83FB3">
    <w:name w:val="DE8E80E924E35C40A6D3E7FDC0E83FB3"/>
    <w:rsid w:val="00857D3F"/>
    <w:pPr>
      <w:spacing w:after="0" w:line="240" w:lineRule="auto"/>
    </w:pPr>
    <w:rPr>
      <w:sz w:val="24"/>
      <w:szCs w:val="24"/>
    </w:rPr>
  </w:style>
  <w:style w:type="paragraph" w:customStyle="1" w:styleId="A59C38A11D5BFD45944B78D638DB7C54">
    <w:name w:val="A59C38A11D5BFD45944B78D638DB7C54"/>
    <w:rsid w:val="00857D3F"/>
    <w:pPr>
      <w:spacing w:after="0" w:line="240" w:lineRule="auto"/>
    </w:pPr>
    <w:rPr>
      <w:sz w:val="24"/>
      <w:szCs w:val="24"/>
    </w:rPr>
  </w:style>
  <w:style w:type="paragraph" w:customStyle="1" w:styleId="C0BE5F25C886AB498E80C8A3FCFCEED6">
    <w:name w:val="C0BE5F25C886AB498E80C8A3FCFCEED6"/>
    <w:rsid w:val="00857D3F"/>
    <w:pPr>
      <w:spacing w:after="0" w:line="240" w:lineRule="auto"/>
    </w:pPr>
    <w:rPr>
      <w:sz w:val="24"/>
      <w:szCs w:val="24"/>
    </w:rPr>
  </w:style>
  <w:style w:type="paragraph" w:customStyle="1" w:styleId="55A039878368EF4CB75D8671C34D3057">
    <w:name w:val="55A039878368EF4CB75D8671C34D3057"/>
    <w:rsid w:val="00CE7F81"/>
    <w:pPr>
      <w:spacing w:after="0" w:line="240" w:lineRule="auto"/>
    </w:pPr>
    <w:rPr>
      <w:sz w:val="24"/>
      <w:szCs w:val="24"/>
    </w:rPr>
  </w:style>
  <w:style w:type="paragraph" w:customStyle="1" w:styleId="105EFDFFF8D95C4C8100D44600AAFD4E">
    <w:name w:val="105EFDFFF8D95C4C8100D44600AAFD4E"/>
    <w:rsid w:val="00CE7F81"/>
    <w:pPr>
      <w:spacing w:after="0" w:line="240" w:lineRule="auto"/>
    </w:pPr>
    <w:rPr>
      <w:sz w:val="24"/>
      <w:szCs w:val="24"/>
    </w:rPr>
  </w:style>
  <w:style w:type="paragraph" w:customStyle="1" w:styleId="6F1990B890AA824486E2F6E883FD1D49">
    <w:name w:val="6F1990B890AA824486E2F6E883FD1D49"/>
    <w:rsid w:val="00CE7F8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C31C-BD84-5641-A284-E9675E59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1515</Characters>
  <Application>Microsoft Macintosh Word</Application>
  <DocSecurity>0</DocSecurity>
  <Lines>58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Utilisateur de Microsoft Office</cp:lastModifiedBy>
  <cp:revision>3</cp:revision>
  <cp:lastPrinted>2020-02-06T12:31:00Z</cp:lastPrinted>
  <dcterms:created xsi:type="dcterms:W3CDTF">2020-02-06T12:32:00Z</dcterms:created>
  <dcterms:modified xsi:type="dcterms:W3CDTF">2020-02-06T12:44:00Z</dcterms:modified>
</cp:coreProperties>
</file>